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74EE9" w:rsidP="00874EE9" w:rsidRDefault="00874EE9" w14:paraId="2D3AE60E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A55214">
        <w:rPr>
          <w:b/>
          <w:sz w:val="28"/>
          <w:szCs w:val="28"/>
        </w:rPr>
        <w:t>:</w:t>
      </w:r>
      <w:bookmarkStart w:name="_GoBack" w:id="0"/>
      <w:bookmarkEnd w:id="0"/>
      <w:r>
        <w:rPr>
          <w:b/>
          <w:sz w:val="28"/>
          <w:szCs w:val="28"/>
        </w:rPr>
        <w:t>________________</w:t>
      </w:r>
      <w:r w:rsidR="00A55214">
        <w:rPr>
          <w:b/>
          <w:sz w:val="28"/>
          <w:szCs w:val="28"/>
        </w:rPr>
        <w:t>_____</w:t>
      </w:r>
      <w:r w:rsidR="00A55214">
        <w:rPr>
          <w:b/>
          <w:sz w:val="28"/>
          <w:szCs w:val="28"/>
        </w:rPr>
        <w:tab/>
      </w:r>
      <w:r w:rsidR="00A55214">
        <w:rPr>
          <w:b/>
          <w:sz w:val="28"/>
          <w:szCs w:val="28"/>
        </w:rPr>
        <w:tab/>
      </w:r>
      <w:r w:rsidR="00A55214">
        <w:rPr>
          <w:b/>
          <w:sz w:val="28"/>
          <w:szCs w:val="28"/>
        </w:rPr>
        <w:tab/>
      </w:r>
      <w:r w:rsidR="00A55214">
        <w:rPr>
          <w:b/>
          <w:sz w:val="28"/>
          <w:szCs w:val="28"/>
        </w:rPr>
        <w:t>Tutor Group:</w:t>
      </w:r>
      <w:r>
        <w:rPr>
          <w:b/>
          <w:sz w:val="28"/>
          <w:szCs w:val="28"/>
        </w:rPr>
        <w:t>_______</w:t>
      </w:r>
    </w:p>
    <w:p xmlns:wp14="http://schemas.microsoft.com/office/word/2010/wordml" w:rsidRPr="007C12CD" w:rsidR="00874EE9" w:rsidP="00874EE9" w:rsidRDefault="00874EE9" w14:paraId="1C17C519" wp14:textId="77777777">
      <w:pPr>
        <w:rPr>
          <w:b/>
          <w:sz w:val="28"/>
          <w:szCs w:val="28"/>
        </w:rPr>
      </w:pPr>
      <w:r w:rsidRPr="007C12CD">
        <w:rPr>
          <w:b/>
          <w:sz w:val="28"/>
          <w:szCs w:val="28"/>
        </w:rPr>
        <w:t>Study Routines – School Week</w:t>
      </w:r>
    </w:p>
    <w:p xmlns:wp14="http://schemas.microsoft.com/office/word/2010/wordml" w:rsidRPr="007C12CD" w:rsidR="00874EE9" w:rsidP="00874EE9" w:rsidRDefault="00874EE9" w14:paraId="074776AB" wp14:textId="7777777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C12CD">
        <w:rPr>
          <w:sz w:val="28"/>
          <w:szCs w:val="36"/>
        </w:rPr>
        <w:t>Each night at least 2 hours of study</w:t>
      </w:r>
    </w:p>
    <w:p xmlns:wp14="http://schemas.microsoft.com/office/word/2010/wordml" w:rsidRPr="007C12CD" w:rsidR="00874EE9" w:rsidP="00874EE9" w:rsidRDefault="00874EE9" w14:paraId="78AFB473" wp14:textId="7777777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C12CD">
        <w:rPr>
          <w:sz w:val="28"/>
          <w:szCs w:val="36"/>
        </w:rPr>
        <w:t>Be specific use the revision topics form your revision books</w:t>
      </w:r>
    </w:p>
    <w:p xmlns:wp14="http://schemas.microsoft.com/office/word/2010/wordml" w:rsidRPr="007C12CD" w:rsidR="00874EE9" w:rsidP="00874EE9" w:rsidRDefault="00874EE9" w14:paraId="508DFBBD" wp14:textId="7777777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C12CD">
        <w:rPr>
          <w:sz w:val="28"/>
          <w:szCs w:val="36"/>
        </w:rPr>
        <w:t>Ensure that you are not being distracted.</w:t>
      </w:r>
    </w:p>
    <w:tbl>
      <w:tblPr>
        <w:tblW w:w="156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166"/>
        <w:gridCol w:w="1541"/>
        <w:gridCol w:w="1542"/>
        <w:gridCol w:w="1542"/>
        <w:gridCol w:w="1542"/>
        <w:gridCol w:w="1541"/>
        <w:gridCol w:w="1542"/>
        <w:gridCol w:w="1542"/>
        <w:gridCol w:w="1542"/>
      </w:tblGrid>
      <w:tr xmlns:wp14="http://schemas.microsoft.com/office/word/2010/wordml" w:rsidRPr="00AD2F99" w:rsidR="00874EE9" w:rsidTr="245EE238" w14:paraId="48ABD032" wp14:textId="77777777">
        <w:tc>
          <w:tcPr>
            <w:tcW w:w="1123" w:type="dxa"/>
            <w:shd w:val="clear" w:color="auto" w:fill="BFBFBF" w:themeFill="background1" w:themeFillShade="BF"/>
            <w:tcMar/>
          </w:tcPr>
          <w:p w:rsidRPr="00AD2F99" w:rsidR="00874EE9" w:rsidP="00803897" w:rsidRDefault="00874EE9" w14:paraId="4A21E26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</w:t>
            </w:r>
          </w:p>
        </w:tc>
        <w:tc>
          <w:tcPr>
            <w:tcW w:w="2166" w:type="dxa"/>
            <w:shd w:val="clear" w:color="auto" w:fill="BFBFBF" w:themeFill="background1" w:themeFillShade="BF"/>
            <w:tcMar/>
          </w:tcPr>
          <w:p w:rsidR="00874EE9" w:rsidP="00803897" w:rsidRDefault="00874EE9" w14:paraId="4CAD05CD" wp14:textId="77777777">
            <w:pPr>
              <w:jc w:val="center"/>
              <w:rPr>
                <w:b/>
                <w:sz w:val="28"/>
                <w:szCs w:val="28"/>
              </w:rPr>
            </w:pPr>
            <w:r w:rsidRPr="00CE64ED">
              <w:rPr>
                <w:b/>
                <w:sz w:val="28"/>
                <w:szCs w:val="28"/>
              </w:rPr>
              <w:t>Extended Study Support</w:t>
            </w:r>
          </w:p>
          <w:p w:rsidRPr="00CE64ED" w:rsidR="00874EE9" w:rsidP="7A8717C4" w:rsidRDefault="00874EE9" w14:paraId="50C1A968" wp14:textId="5566564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245EE238" w:rsidR="245EE238">
              <w:rPr>
                <w:b w:val="1"/>
                <w:bCs w:val="1"/>
                <w:sz w:val="28"/>
                <w:szCs w:val="28"/>
              </w:rPr>
              <w:t>2:35-3:55pm</w:t>
            </w:r>
          </w:p>
        </w:tc>
        <w:tc>
          <w:tcPr>
            <w:tcW w:w="1541" w:type="dxa"/>
            <w:shd w:val="clear" w:color="auto" w:fill="BFBFBF" w:themeFill="background1" w:themeFillShade="BF"/>
            <w:tcMar/>
          </w:tcPr>
          <w:p w:rsidRPr="00AD2F99" w:rsidR="00874EE9" w:rsidP="00803897" w:rsidRDefault="00874EE9" w14:paraId="26A82E2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5.00 - 5.30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AD2F99" w:rsidR="00874EE9" w:rsidP="00803897" w:rsidRDefault="00874EE9" w14:paraId="3878D31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5.30 - 6.00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AD2F99" w:rsidR="00874EE9" w:rsidP="00803897" w:rsidRDefault="00874EE9" w14:paraId="6E81C4B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6.00 - 6.30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AD2F99" w:rsidR="00874EE9" w:rsidP="00803897" w:rsidRDefault="00874EE9" w14:paraId="407C2B19" wp14:textId="7777777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6.30-7.00</w:t>
            </w:r>
          </w:p>
        </w:tc>
        <w:tc>
          <w:tcPr>
            <w:tcW w:w="1541" w:type="dxa"/>
            <w:shd w:val="clear" w:color="auto" w:fill="D0CECE" w:themeFill="background2" w:themeFillShade="E6"/>
            <w:tcMar/>
          </w:tcPr>
          <w:p w:rsidRPr="00AD2F99" w:rsidR="00874EE9" w:rsidP="00803897" w:rsidRDefault="00874EE9" w14:paraId="68882698" wp14:textId="7777777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7.00-7.30</w:t>
            </w:r>
          </w:p>
        </w:tc>
        <w:tc>
          <w:tcPr>
            <w:tcW w:w="1542" w:type="dxa"/>
            <w:shd w:val="clear" w:color="auto" w:fill="D0CECE" w:themeFill="background2" w:themeFillShade="E6"/>
            <w:tcMar/>
          </w:tcPr>
          <w:p w:rsidRPr="00AD2F99" w:rsidR="00874EE9" w:rsidP="00803897" w:rsidRDefault="00874EE9" w14:paraId="6464C105" wp14:textId="7777777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7.30-8.00</w:t>
            </w:r>
          </w:p>
        </w:tc>
        <w:tc>
          <w:tcPr>
            <w:tcW w:w="1542" w:type="dxa"/>
            <w:shd w:val="clear" w:color="auto" w:fill="D0CECE" w:themeFill="background2" w:themeFillShade="E6"/>
            <w:tcMar/>
          </w:tcPr>
          <w:p w:rsidR="00874EE9" w:rsidP="00803897" w:rsidRDefault="00874EE9" w14:paraId="74A14E98" wp14:textId="7777777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8.00-8.30</w:t>
            </w:r>
          </w:p>
        </w:tc>
        <w:tc>
          <w:tcPr>
            <w:tcW w:w="1542" w:type="dxa"/>
            <w:shd w:val="clear" w:color="auto" w:fill="D0CECE" w:themeFill="background2" w:themeFillShade="E6"/>
            <w:tcMar/>
          </w:tcPr>
          <w:p w:rsidR="00874EE9" w:rsidP="00803897" w:rsidRDefault="00874EE9" w14:paraId="25829F77" wp14:textId="7777777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</w:tr>
      <w:tr xmlns:wp14="http://schemas.microsoft.com/office/word/2010/wordml" w:rsidRPr="007C12CD" w:rsidR="00874EE9" w:rsidTr="245EE238" w14:paraId="537F70A8" wp14:textId="77777777">
        <w:tc>
          <w:tcPr>
            <w:tcW w:w="1123" w:type="dxa"/>
            <w:shd w:val="clear" w:color="auto" w:fill="auto"/>
            <w:tcMar/>
          </w:tcPr>
          <w:p w:rsidRPr="007C12CD" w:rsidR="00874EE9" w:rsidP="00803897" w:rsidRDefault="00874EE9" w14:paraId="4800A2BB" wp14:textId="77777777">
            <w:pPr>
              <w:spacing w:after="0" w:line="240" w:lineRule="auto"/>
              <w:rPr>
                <w:sz w:val="24"/>
                <w:szCs w:val="28"/>
              </w:rPr>
            </w:pPr>
            <w:r w:rsidRPr="007C12CD">
              <w:rPr>
                <w:sz w:val="24"/>
                <w:szCs w:val="28"/>
              </w:rPr>
              <w:t>Mon</w:t>
            </w:r>
          </w:p>
          <w:p w:rsidRPr="007C12CD" w:rsidR="00874EE9" w:rsidP="00803897" w:rsidRDefault="00874EE9" w14:paraId="672A6659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66" w:type="dxa"/>
            <w:tcMar/>
          </w:tcPr>
          <w:p w:rsidRPr="007C12CD" w:rsidR="00874EE9" w:rsidP="00803897" w:rsidRDefault="00874EE9" w14:paraId="0A37501D" wp14:textId="7777777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41" w:type="dxa"/>
            <w:shd w:val="clear" w:color="auto" w:fill="auto"/>
            <w:tcMar/>
          </w:tcPr>
          <w:p w:rsidRPr="007C12CD" w:rsidR="00874EE9" w:rsidP="00803897" w:rsidRDefault="00874EE9" w14:paraId="5DAB6C7B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7C12CD" w:rsidR="00874EE9" w:rsidP="00803897" w:rsidRDefault="00874EE9" w14:paraId="02EB378F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7C12CD" w:rsidR="00874EE9" w:rsidP="00803897" w:rsidRDefault="00874EE9" w14:paraId="6A05A809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7C12CD" w:rsidR="00874EE9" w:rsidP="00803897" w:rsidRDefault="00874EE9" w14:paraId="5A39BBE3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1" w:type="dxa"/>
            <w:tcMar/>
          </w:tcPr>
          <w:p w:rsidRPr="007C12CD" w:rsidR="00874EE9" w:rsidP="00803897" w:rsidRDefault="00874EE9" w14:paraId="41C8F396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tcMar/>
          </w:tcPr>
          <w:p w:rsidRPr="007C12CD" w:rsidR="00874EE9" w:rsidP="00803897" w:rsidRDefault="00874EE9" w14:paraId="72A3D3EC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tcMar/>
          </w:tcPr>
          <w:p w:rsidRPr="007C12CD" w:rsidR="00874EE9" w:rsidP="00803897" w:rsidRDefault="00874EE9" w14:paraId="0D0B940D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tcMar/>
          </w:tcPr>
          <w:p w:rsidRPr="007C12CD" w:rsidR="00874EE9" w:rsidP="00803897" w:rsidRDefault="00874EE9" w14:paraId="0E27B00A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xmlns:wp14="http://schemas.microsoft.com/office/word/2010/wordml" w:rsidRPr="00AD2F99" w:rsidR="00874EE9" w:rsidTr="245EE238" w14:paraId="2FBC6BE7" wp14:textId="77777777">
        <w:tc>
          <w:tcPr>
            <w:tcW w:w="1123" w:type="dxa"/>
            <w:shd w:val="clear" w:color="auto" w:fill="auto"/>
            <w:tcMar/>
          </w:tcPr>
          <w:p w:rsidR="00874EE9" w:rsidP="00803897" w:rsidRDefault="00874EE9" w14:paraId="65C00E8D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Tue</w:t>
            </w:r>
          </w:p>
          <w:p w:rsidRPr="00AD2F99" w:rsidR="00874EE9" w:rsidP="00803897" w:rsidRDefault="00874EE9" w14:paraId="60061E4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Mar/>
          </w:tcPr>
          <w:p w:rsidRPr="007C12CD" w:rsidR="00874EE9" w:rsidP="00803897" w:rsidRDefault="00874EE9" w14:paraId="44EAFD9C" wp14:textId="7777777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41" w:type="dxa"/>
            <w:shd w:val="clear" w:color="auto" w:fill="auto"/>
            <w:tcMar/>
          </w:tcPr>
          <w:p w:rsidRPr="00AD2F99" w:rsidR="00874EE9" w:rsidP="00803897" w:rsidRDefault="00874EE9" w14:paraId="4B94D5A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3DEEC66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3656B9A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45FB081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tcMar/>
          </w:tcPr>
          <w:p w:rsidRPr="00AD2F99" w:rsidR="00874EE9" w:rsidP="00803897" w:rsidRDefault="00874EE9" w14:paraId="049F31C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5312826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62486C0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4101652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AD2F99" w:rsidR="00874EE9" w:rsidTr="245EE238" w14:paraId="49BB7F0B" wp14:textId="77777777">
        <w:tc>
          <w:tcPr>
            <w:tcW w:w="1123" w:type="dxa"/>
            <w:shd w:val="clear" w:color="auto" w:fill="auto"/>
            <w:tcMar/>
          </w:tcPr>
          <w:p w:rsidR="00874EE9" w:rsidP="00803897" w:rsidRDefault="00874EE9" w14:paraId="526DE01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Wed</w:t>
            </w:r>
          </w:p>
          <w:p w:rsidRPr="00AD2F99" w:rsidR="00874EE9" w:rsidP="00803897" w:rsidRDefault="00874EE9" w14:paraId="4B99056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Mar/>
          </w:tcPr>
          <w:p w:rsidRPr="007C12CD" w:rsidR="00874EE9" w:rsidP="00803897" w:rsidRDefault="00874EE9" w14:paraId="1299C43A" wp14:textId="7777777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41" w:type="dxa"/>
            <w:shd w:val="clear" w:color="auto" w:fill="auto"/>
            <w:tcMar/>
          </w:tcPr>
          <w:p w:rsidRPr="00AD2F99" w:rsidR="00874EE9" w:rsidP="00803897" w:rsidRDefault="00874EE9" w14:paraId="4DDBEF00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3461D77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3CF2D8B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0FB7827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tcMar/>
          </w:tcPr>
          <w:p w:rsidRPr="00AD2F99" w:rsidR="00874EE9" w:rsidP="00803897" w:rsidRDefault="00874EE9" w14:paraId="1FC3994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0562CB0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34CE0A4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62EBF3C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AD2F99" w:rsidR="00874EE9" w:rsidTr="245EE238" w14:paraId="7A6AC4F6" wp14:textId="77777777">
        <w:tc>
          <w:tcPr>
            <w:tcW w:w="1123" w:type="dxa"/>
            <w:shd w:val="clear" w:color="auto" w:fill="auto"/>
            <w:tcMar/>
          </w:tcPr>
          <w:p w:rsidR="00874EE9" w:rsidP="00803897" w:rsidRDefault="00874EE9" w14:paraId="613C919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Thur</w:t>
            </w:r>
          </w:p>
          <w:p w:rsidRPr="00AD2F99" w:rsidR="00874EE9" w:rsidP="00803897" w:rsidRDefault="00874EE9" w14:paraId="6D98A12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Mar/>
          </w:tcPr>
          <w:p w:rsidRPr="007C12CD" w:rsidR="00874EE9" w:rsidP="00803897" w:rsidRDefault="00874EE9" w14:paraId="2946DB82" wp14:textId="7777777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41" w:type="dxa"/>
            <w:shd w:val="clear" w:color="auto" w:fill="auto"/>
            <w:tcMar/>
          </w:tcPr>
          <w:p w:rsidRPr="00AD2F99" w:rsidR="00874EE9" w:rsidP="00803897" w:rsidRDefault="00874EE9" w14:paraId="5997CC1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110FFD3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6B69937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3FE9F23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tcMar/>
          </w:tcPr>
          <w:p w:rsidRPr="00AD2F99" w:rsidR="00874EE9" w:rsidP="00803897" w:rsidRDefault="00874EE9" w14:paraId="1F72F64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08CE6F9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61CDCEA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Mar/>
          </w:tcPr>
          <w:p w:rsidRPr="00AD2F99" w:rsidR="00874EE9" w:rsidP="00803897" w:rsidRDefault="00874EE9" w14:paraId="6BB9E25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AD2F99" w:rsidR="00874EE9" w:rsidTr="245EE238" w14:paraId="2806E66C" wp14:textId="77777777">
        <w:tc>
          <w:tcPr>
            <w:tcW w:w="1123" w:type="dxa"/>
            <w:shd w:val="clear" w:color="auto" w:fill="auto"/>
            <w:tcMar/>
          </w:tcPr>
          <w:p w:rsidR="00874EE9" w:rsidP="00803897" w:rsidRDefault="00874EE9" w14:paraId="097FBB97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Fri</w:t>
            </w:r>
          </w:p>
          <w:p w:rsidRPr="00AD2F99" w:rsidR="00874EE9" w:rsidP="00803897" w:rsidRDefault="00874EE9" w14:paraId="23DE523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Mar/>
          </w:tcPr>
          <w:p w:rsidRPr="00CE64ED" w:rsidR="00874EE9" w:rsidP="00803897" w:rsidRDefault="00874EE9" w14:paraId="52E56223" wp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tcMar/>
          </w:tcPr>
          <w:p w:rsidRPr="00AD2F99" w:rsidR="00874EE9" w:rsidP="00803897" w:rsidRDefault="00874EE9" w14:paraId="07547A0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AD2F99" w:rsidR="00874EE9" w:rsidP="00803897" w:rsidRDefault="00874EE9" w14:paraId="5043CB0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CE64ED" w:rsidR="00874EE9" w:rsidP="00803897" w:rsidRDefault="00874EE9" w14:paraId="07459315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CE64ED" w:rsidR="00874EE9" w:rsidP="00803897" w:rsidRDefault="00874EE9" w14:paraId="6537F28F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1" w:type="dxa"/>
            <w:tcMar/>
          </w:tcPr>
          <w:p w:rsidRPr="00CE64ED" w:rsidR="00874EE9" w:rsidP="00803897" w:rsidRDefault="00874EE9" w14:paraId="6DFB9E20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70DF9E56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44E871BC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144A5D23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xmlns:wp14="http://schemas.microsoft.com/office/word/2010/wordml" w:rsidRPr="00BF381F" w:rsidR="00874EE9" w:rsidTr="245EE238" w14:paraId="0CC9A716" wp14:textId="77777777">
        <w:tc>
          <w:tcPr>
            <w:tcW w:w="1123" w:type="dxa"/>
            <w:shd w:val="clear" w:color="auto" w:fill="BFBFBF" w:themeFill="background1" w:themeFillShade="BF"/>
            <w:tcMar/>
          </w:tcPr>
          <w:p w:rsidR="00874EE9" w:rsidP="00803897" w:rsidRDefault="00874EE9" w14:paraId="3FE0E856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</w:t>
            </w:r>
          </w:p>
          <w:p w:rsidRPr="00BF381F" w:rsidR="00874EE9" w:rsidP="00803897" w:rsidRDefault="00874EE9" w14:paraId="738610EB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5058B355" wp14:textId="777777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C12CD">
              <w:rPr>
                <w:b/>
                <w:szCs w:val="28"/>
              </w:rPr>
              <w:t>9.00-10.00</w:t>
            </w:r>
          </w:p>
        </w:tc>
        <w:tc>
          <w:tcPr>
            <w:tcW w:w="1541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69481949" wp14:textId="77777777">
            <w:pPr>
              <w:spacing w:after="0" w:line="240" w:lineRule="auto"/>
              <w:rPr>
                <w:b/>
                <w:szCs w:val="28"/>
              </w:rPr>
            </w:pPr>
            <w:r w:rsidRPr="007C12CD">
              <w:rPr>
                <w:b/>
                <w:szCs w:val="28"/>
              </w:rPr>
              <w:t>10.00- 11.00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7F003CCC" wp14:textId="77777777">
            <w:pPr>
              <w:spacing w:after="0" w:line="240" w:lineRule="auto"/>
              <w:rPr>
                <w:b/>
                <w:szCs w:val="28"/>
              </w:rPr>
            </w:pPr>
            <w:r w:rsidRPr="007C12CD">
              <w:rPr>
                <w:b/>
                <w:szCs w:val="28"/>
              </w:rPr>
              <w:t>11.00-12.00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6CDB7F51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12.00-1.00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4242BF63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1.00-2.00</w:t>
            </w:r>
          </w:p>
        </w:tc>
        <w:tc>
          <w:tcPr>
            <w:tcW w:w="1541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7F975369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2.00-3.00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33C54B02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3.00-4.00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70D0A2C7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4.00-5.00</w:t>
            </w:r>
          </w:p>
        </w:tc>
        <w:tc>
          <w:tcPr>
            <w:tcW w:w="1542" w:type="dxa"/>
            <w:shd w:val="clear" w:color="auto" w:fill="BFBFBF" w:themeFill="background1" w:themeFillShade="BF"/>
            <w:tcMar/>
          </w:tcPr>
          <w:p w:rsidRPr="007C12CD" w:rsidR="00874EE9" w:rsidP="00803897" w:rsidRDefault="00874EE9" w14:paraId="77EB97DE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5.00-6.00</w:t>
            </w:r>
          </w:p>
        </w:tc>
      </w:tr>
      <w:tr xmlns:wp14="http://schemas.microsoft.com/office/word/2010/wordml" w:rsidRPr="00AD2F99" w:rsidR="00874EE9" w:rsidTr="245EE238" w14:paraId="7FB9507B" wp14:textId="77777777">
        <w:tc>
          <w:tcPr>
            <w:tcW w:w="1123" w:type="dxa"/>
            <w:shd w:val="clear" w:color="auto" w:fill="auto"/>
            <w:tcMar/>
          </w:tcPr>
          <w:p w:rsidR="00874EE9" w:rsidP="00803897" w:rsidRDefault="00874EE9" w14:paraId="5159ADF6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  <w:p w:rsidRPr="00AD2F99" w:rsidR="00874EE9" w:rsidP="00803897" w:rsidRDefault="00874EE9" w14:paraId="637805D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tcMar/>
          </w:tcPr>
          <w:p w:rsidRPr="00BF381F" w:rsidR="00874EE9" w:rsidP="00803897" w:rsidRDefault="00874EE9" w14:paraId="463F29E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tcMar/>
          </w:tcPr>
          <w:p w:rsidRPr="00BF381F" w:rsidR="00874EE9" w:rsidP="00803897" w:rsidRDefault="00874EE9" w14:paraId="3B7B4B8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="00874EE9" w:rsidP="00803897" w:rsidRDefault="00874EE9" w14:paraId="3A0FF5F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BF381F" w:rsidR="00874EE9" w:rsidP="00803897" w:rsidRDefault="00874EE9" w14:paraId="5630AD6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CE64ED" w:rsidR="00874EE9" w:rsidP="00803897" w:rsidRDefault="00874EE9" w14:paraId="61829076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1" w:type="dxa"/>
            <w:tcMar/>
          </w:tcPr>
          <w:p w:rsidRPr="00CE64ED" w:rsidR="00874EE9" w:rsidP="00803897" w:rsidRDefault="00874EE9" w14:paraId="2BA226A1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17AD93B2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0DE4B5B7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66204FF1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xmlns:wp14="http://schemas.microsoft.com/office/word/2010/wordml" w:rsidRPr="00AD2F99" w:rsidR="00874EE9" w:rsidTr="245EE238" w14:paraId="14B4542A" wp14:textId="77777777">
        <w:tc>
          <w:tcPr>
            <w:tcW w:w="1123" w:type="dxa"/>
            <w:shd w:val="clear" w:color="auto" w:fill="auto"/>
            <w:tcMar/>
          </w:tcPr>
          <w:p w:rsidR="00874EE9" w:rsidP="00803897" w:rsidRDefault="00874EE9" w14:paraId="59A54200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</w:p>
          <w:p w:rsidRPr="00AD2F99" w:rsidR="00874EE9" w:rsidP="00803897" w:rsidRDefault="00874EE9" w14:paraId="2DBF0D7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tcMar/>
          </w:tcPr>
          <w:p w:rsidRPr="00BF381F" w:rsidR="00874EE9" w:rsidP="00803897" w:rsidRDefault="00874EE9" w14:paraId="6B62F1B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tcMar/>
          </w:tcPr>
          <w:p w:rsidRPr="00BF381F" w:rsidR="00874EE9" w:rsidP="00803897" w:rsidRDefault="00874EE9" w14:paraId="02F2C34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="00874EE9" w:rsidP="00803897" w:rsidRDefault="00874EE9" w14:paraId="680A4E5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CE64ED" w:rsidR="00874EE9" w:rsidP="00803897" w:rsidRDefault="00874EE9" w14:paraId="19219836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shd w:val="clear" w:color="auto" w:fill="auto"/>
            <w:tcMar/>
          </w:tcPr>
          <w:p w:rsidRPr="00CE64ED" w:rsidR="00874EE9" w:rsidP="00803897" w:rsidRDefault="00874EE9" w14:paraId="296FEF7D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1" w:type="dxa"/>
            <w:tcMar/>
          </w:tcPr>
          <w:p w:rsidRPr="00CE64ED" w:rsidR="00874EE9" w:rsidP="00803897" w:rsidRDefault="00874EE9" w14:paraId="7194DBDC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769D0D3C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54CD245A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tcMar/>
          </w:tcPr>
          <w:p w:rsidRPr="00CE64ED" w:rsidR="00874EE9" w:rsidP="00803897" w:rsidRDefault="00874EE9" w14:paraId="1231BE67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</w:tbl>
    <w:p xmlns:wp14="http://schemas.microsoft.com/office/word/2010/wordml" w:rsidR="00874EE9" w:rsidP="00874EE9" w:rsidRDefault="00874EE9" w14:paraId="36FEB5B0" wp14:textId="77777777">
      <w:pPr>
        <w:jc w:val="center"/>
      </w:pPr>
    </w:p>
    <w:p xmlns:wp14="http://schemas.microsoft.com/office/word/2010/wordml" w:rsidR="00874EE9" w:rsidP="00874EE9" w:rsidRDefault="00874EE9" w14:paraId="30D7AA69" wp14:textId="77777777">
      <w:r>
        <w:br w:type="page"/>
      </w:r>
    </w:p>
    <w:p xmlns:wp14="http://schemas.microsoft.com/office/word/2010/wordml" w:rsidRPr="007C12CD" w:rsidR="00874EE9" w:rsidP="00874EE9" w:rsidRDefault="00874EE9" w14:paraId="109BA359" wp14:textId="77777777">
      <w:pPr>
        <w:rPr>
          <w:b/>
          <w:sz w:val="28"/>
          <w:szCs w:val="28"/>
        </w:rPr>
      </w:pPr>
      <w:r w:rsidRPr="007C12CD">
        <w:rPr>
          <w:b/>
          <w:sz w:val="28"/>
          <w:szCs w:val="28"/>
        </w:rPr>
        <w:lastRenderedPageBreak/>
        <w:t xml:space="preserve">Study Routines – </w:t>
      </w:r>
      <w:r w:rsidR="0013092F">
        <w:rPr>
          <w:b/>
          <w:sz w:val="28"/>
          <w:szCs w:val="28"/>
        </w:rPr>
        <w:t>Half</w:t>
      </w:r>
      <w:r>
        <w:rPr>
          <w:b/>
          <w:sz w:val="28"/>
          <w:szCs w:val="28"/>
        </w:rPr>
        <w:t xml:space="preserve"> Term Week</w:t>
      </w:r>
    </w:p>
    <w:p xmlns:wp14="http://schemas.microsoft.com/office/word/2010/wordml" w:rsidRPr="007C12CD" w:rsidR="00874EE9" w:rsidP="00874EE9" w:rsidRDefault="00874EE9" w14:paraId="40CFD9DA" wp14:textId="77777777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7C12CD">
        <w:rPr>
          <w:sz w:val="28"/>
          <w:szCs w:val="36"/>
        </w:rPr>
        <w:t xml:space="preserve">Each </w:t>
      </w:r>
      <w:r>
        <w:rPr>
          <w:sz w:val="28"/>
          <w:szCs w:val="36"/>
        </w:rPr>
        <w:t>day least 5</w:t>
      </w:r>
      <w:r w:rsidRPr="007C12CD">
        <w:rPr>
          <w:sz w:val="28"/>
          <w:szCs w:val="36"/>
        </w:rPr>
        <w:t xml:space="preserve"> hours of study</w:t>
      </w:r>
    </w:p>
    <w:p xmlns:wp14="http://schemas.microsoft.com/office/word/2010/wordml" w:rsidRPr="007C12CD" w:rsidR="00874EE9" w:rsidP="00874EE9" w:rsidRDefault="00874EE9" w14:paraId="1D0E8566" wp14:textId="77777777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7C12CD">
        <w:rPr>
          <w:sz w:val="28"/>
          <w:szCs w:val="36"/>
        </w:rPr>
        <w:t>Be specific use the revision topics form your revision books</w:t>
      </w:r>
      <w:r>
        <w:rPr>
          <w:sz w:val="28"/>
          <w:szCs w:val="36"/>
        </w:rPr>
        <w:t xml:space="preserve">  / or homework set</w:t>
      </w:r>
    </w:p>
    <w:p xmlns:wp14="http://schemas.microsoft.com/office/word/2010/wordml" w:rsidRPr="007C12CD" w:rsidR="00874EE9" w:rsidP="00874EE9" w:rsidRDefault="00874EE9" w14:paraId="3A278538" wp14:textId="77777777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7C12CD">
        <w:rPr>
          <w:sz w:val="28"/>
          <w:szCs w:val="36"/>
        </w:rPr>
        <w:t>Ensure that you are not being distracted</w:t>
      </w:r>
      <w:r>
        <w:rPr>
          <w:sz w:val="28"/>
          <w:szCs w:val="36"/>
        </w:rPr>
        <w:t xml:space="preserve"> when you are studying</w:t>
      </w:r>
    </w:p>
    <w:tbl>
      <w:tblPr>
        <w:tblW w:w="156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541"/>
        <w:gridCol w:w="1542"/>
        <w:gridCol w:w="1542"/>
        <w:gridCol w:w="1542"/>
        <w:gridCol w:w="1541"/>
        <w:gridCol w:w="1542"/>
        <w:gridCol w:w="1542"/>
        <w:gridCol w:w="3707"/>
      </w:tblGrid>
      <w:tr xmlns:wp14="http://schemas.microsoft.com/office/word/2010/wordml" w:rsidRPr="00AD2F99" w:rsidR="0013092F" w:rsidTr="0013092F" w14:paraId="3AF694E7" wp14:textId="77777777">
        <w:tc>
          <w:tcPr>
            <w:tcW w:w="1123" w:type="dxa"/>
            <w:shd w:val="clear" w:color="auto" w:fill="BFBFBF"/>
          </w:tcPr>
          <w:p w:rsidRPr="00AD2F99" w:rsidR="0013092F" w:rsidP="00803897" w:rsidRDefault="0013092F" w14:paraId="166B644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</w:t>
            </w:r>
          </w:p>
        </w:tc>
        <w:tc>
          <w:tcPr>
            <w:tcW w:w="1541" w:type="dxa"/>
            <w:shd w:val="clear" w:color="auto" w:fill="BFBFBF"/>
          </w:tcPr>
          <w:p w:rsidRPr="007C12CD" w:rsidR="0013092F" w:rsidP="00803897" w:rsidRDefault="0013092F" w14:paraId="4F7BD853" wp14:textId="77777777">
            <w:pPr>
              <w:spacing w:after="0" w:line="240" w:lineRule="auto"/>
              <w:rPr>
                <w:b/>
                <w:szCs w:val="28"/>
              </w:rPr>
            </w:pPr>
            <w:r w:rsidRPr="007C12CD">
              <w:rPr>
                <w:b/>
                <w:szCs w:val="28"/>
              </w:rPr>
              <w:t>10.00- 11.00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4016EAC3" wp14:textId="77777777">
            <w:pPr>
              <w:spacing w:after="0" w:line="240" w:lineRule="auto"/>
              <w:rPr>
                <w:b/>
                <w:szCs w:val="28"/>
              </w:rPr>
            </w:pPr>
            <w:r w:rsidRPr="007C12CD">
              <w:rPr>
                <w:b/>
                <w:szCs w:val="28"/>
              </w:rPr>
              <w:t>11.00-12.00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74B76E00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12.00-1.00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46EC8ACD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1.00-2.00</w:t>
            </w:r>
          </w:p>
        </w:tc>
        <w:tc>
          <w:tcPr>
            <w:tcW w:w="1541" w:type="dxa"/>
            <w:shd w:val="clear" w:color="auto" w:fill="D0CECE" w:themeFill="background2" w:themeFillShade="E6"/>
          </w:tcPr>
          <w:p w:rsidRPr="007C12CD" w:rsidR="0013092F" w:rsidP="00803897" w:rsidRDefault="0013092F" w14:paraId="2397A17C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2.00-3.00</w:t>
            </w:r>
          </w:p>
        </w:tc>
        <w:tc>
          <w:tcPr>
            <w:tcW w:w="1542" w:type="dxa"/>
            <w:shd w:val="clear" w:color="auto" w:fill="D0CECE" w:themeFill="background2" w:themeFillShade="E6"/>
          </w:tcPr>
          <w:p w:rsidRPr="007C12CD" w:rsidR="0013092F" w:rsidP="00803897" w:rsidRDefault="0013092F" w14:paraId="0B29623A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3.00-4.00</w:t>
            </w:r>
          </w:p>
        </w:tc>
        <w:tc>
          <w:tcPr>
            <w:tcW w:w="1542" w:type="dxa"/>
            <w:shd w:val="clear" w:color="auto" w:fill="D0CECE" w:themeFill="background2" w:themeFillShade="E6"/>
          </w:tcPr>
          <w:p w:rsidRPr="007C12CD" w:rsidR="0013092F" w:rsidP="00803897" w:rsidRDefault="0013092F" w14:paraId="3AF2A069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4.00-5.00</w:t>
            </w:r>
          </w:p>
        </w:tc>
        <w:tc>
          <w:tcPr>
            <w:tcW w:w="3707" w:type="dxa"/>
            <w:shd w:val="clear" w:color="auto" w:fill="D0CECE" w:themeFill="background2" w:themeFillShade="E6"/>
          </w:tcPr>
          <w:p w:rsidRPr="007C12CD" w:rsidR="0013092F" w:rsidP="00803897" w:rsidRDefault="0013092F" w14:paraId="30217834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5.00-6.00</w:t>
            </w:r>
          </w:p>
        </w:tc>
      </w:tr>
      <w:tr xmlns:wp14="http://schemas.microsoft.com/office/word/2010/wordml" w:rsidRPr="007C12CD" w:rsidR="0013092F" w:rsidTr="0013092F" w14:paraId="2CA0384A" wp14:textId="77777777">
        <w:tc>
          <w:tcPr>
            <w:tcW w:w="1123" w:type="dxa"/>
            <w:shd w:val="clear" w:color="auto" w:fill="auto"/>
          </w:tcPr>
          <w:p w:rsidRPr="007C12CD" w:rsidR="0013092F" w:rsidP="00803897" w:rsidRDefault="0013092F" w14:paraId="42B1D118" wp14:textId="77777777">
            <w:pPr>
              <w:spacing w:after="0" w:line="240" w:lineRule="auto"/>
              <w:rPr>
                <w:sz w:val="24"/>
                <w:szCs w:val="28"/>
              </w:rPr>
            </w:pPr>
            <w:r w:rsidRPr="007C12CD">
              <w:rPr>
                <w:sz w:val="24"/>
                <w:szCs w:val="28"/>
              </w:rPr>
              <w:t>Mon</w:t>
            </w:r>
          </w:p>
          <w:p w:rsidRPr="007C12CD" w:rsidR="0013092F" w:rsidP="00803897" w:rsidRDefault="0013092F" w14:paraId="7196D064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Pr="007C12CD" w:rsidR="0013092F" w:rsidP="00803897" w:rsidRDefault="0013092F" w14:paraId="34FF1C98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7C12CD" w:rsidR="0013092F" w:rsidP="00803897" w:rsidRDefault="0013092F" w14:paraId="6D072C0D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7C12CD" w:rsidR="0013092F" w:rsidP="00803897" w:rsidRDefault="0013092F" w14:paraId="48A21919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7C12CD" w:rsidR="0013092F" w:rsidP="00803897" w:rsidRDefault="0013092F" w14:paraId="6BD18F9B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1" w:type="dxa"/>
          </w:tcPr>
          <w:p w:rsidRPr="007C12CD" w:rsidR="0013092F" w:rsidP="00803897" w:rsidRDefault="0013092F" w14:paraId="238601FE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</w:tcPr>
          <w:p w:rsidRPr="007C12CD" w:rsidR="0013092F" w:rsidP="00803897" w:rsidRDefault="0013092F" w14:paraId="0F3CABC7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42" w:type="dxa"/>
          </w:tcPr>
          <w:p w:rsidRPr="007C12CD" w:rsidR="0013092F" w:rsidP="00803897" w:rsidRDefault="0013092F" w14:paraId="5B08B5D1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707" w:type="dxa"/>
          </w:tcPr>
          <w:p w:rsidRPr="007C12CD" w:rsidR="0013092F" w:rsidP="00803897" w:rsidRDefault="0013092F" w14:paraId="16DEB4AB" wp14:textId="77777777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xmlns:wp14="http://schemas.microsoft.com/office/word/2010/wordml" w:rsidRPr="00AD2F99" w:rsidR="0013092F" w:rsidTr="0013092F" w14:paraId="027444B4" wp14:textId="77777777">
        <w:tc>
          <w:tcPr>
            <w:tcW w:w="1123" w:type="dxa"/>
            <w:shd w:val="clear" w:color="auto" w:fill="auto"/>
          </w:tcPr>
          <w:p w:rsidR="0013092F" w:rsidP="00803897" w:rsidRDefault="0013092F" w14:paraId="082E7AD6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Tue</w:t>
            </w:r>
          </w:p>
          <w:p w:rsidRPr="00AD2F99" w:rsidR="0013092F" w:rsidP="00803897" w:rsidRDefault="0013092F" w14:paraId="0AD9C6F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Pr="00AD2F99" w:rsidR="0013092F" w:rsidP="00803897" w:rsidRDefault="0013092F" w14:paraId="4B1F511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65F9C3D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5023141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1F3B140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Pr="00AD2F99" w:rsidR="0013092F" w:rsidP="00803897" w:rsidRDefault="0013092F" w14:paraId="562C75D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Pr="00AD2F99" w:rsidR="0013092F" w:rsidP="00803897" w:rsidRDefault="0013092F" w14:paraId="664355A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Pr="00AD2F99" w:rsidR="0013092F" w:rsidP="00803897" w:rsidRDefault="0013092F" w14:paraId="1A96511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Pr="00AD2F99" w:rsidR="0013092F" w:rsidP="00803897" w:rsidRDefault="0013092F" w14:paraId="7DF4E37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AD2F99" w:rsidR="0013092F" w:rsidTr="0013092F" w14:paraId="107E9FBD" wp14:textId="77777777">
        <w:tc>
          <w:tcPr>
            <w:tcW w:w="1123" w:type="dxa"/>
            <w:shd w:val="clear" w:color="auto" w:fill="auto"/>
          </w:tcPr>
          <w:p w:rsidR="0013092F" w:rsidP="00803897" w:rsidRDefault="0013092F" w14:paraId="03CF9949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Wed</w:t>
            </w:r>
          </w:p>
          <w:p w:rsidRPr="00AD2F99" w:rsidR="0013092F" w:rsidP="00803897" w:rsidRDefault="0013092F" w14:paraId="44FB30F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Pr="00AD2F99" w:rsidR="0013092F" w:rsidP="00803897" w:rsidRDefault="0013092F" w14:paraId="1DA6542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3041E39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722B00A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42C6D79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Pr="00AD2F99" w:rsidR="0013092F" w:rsidP="00803897" w:rsidRDefault="0013092F" w14:paraId="6E1831B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Pr="00AD2F99" w:rsidR="0013092F" w:rsidP="00803897" w:rsidRDefault="0013092F" w14:paraId="54E11D2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Pr="00AD2F99" w:rsidR="0013092F" w:rsidP="00803897" w:rsidRDefault="0013092F" w14:paraId="31126E5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Pr="00AD2F99" w:rsidR="0013092F" w:rsidP="00803897" w:rsidRDefault="0013092F" w14:paraId="2DE403A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AD2F99" w:rsidR="0013092F" w:rsidTr="0013092F" w14:paraId="5652D6C8" wp14:textId="77777777">
        <w:tc>
          <w:tcPr>
            <w:tcW w:w="1123" w:type="dxa"/>
            <w:shd w:val="clear" w:color="auto" w:fill="auto"/>
          </w:tcPr>
          <w:p w:rsidR="0013092F" w:rsidP="00803897" w:rsidRDefault="0013092F" w14:paraId="39CA155D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Thur</w:t>
            </w:r>
          </w:p>
          <w:p w:rsidRPr="00AD2F99" w:rsidR="0013092F" w:rsidP="00803897" w:rsidRDefault="0013092F" w14:paraId="62431CD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Pr="00AD2F99" w:rsidR="0013092F" w:rsidP="00803897" w:rsidRDefault="0013092F" w14:paraId="49E398E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16287F2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5BE93A6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384BA73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Pr="00AD2F99" w:rsidR="0013092F" w:rsidP="00803897" w:rsidRDefault="0013092F" w14:paraId="34B3F2E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Pr="00AD2F99" w:rsidR="0013092F" w:rsidP="00803897" w:rsidRDefault="0013092F" w14:paraId="7D34F5C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Pr="00AD2F99" w:rsidR="0013092F" w:rsidP="00803897" w:rsidRDefault="0013092F" w14:paraId="0B4020A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Pr="00AD2F99" w:rsidR="0013092F" w:rsidP="00803897" w:rsidRDefault="0013092F" w14:paraId="1D7B270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AD2F99" w:rsidR="0013092F" w:rsidTr="0013092F" w14:paraId="06ABD256" wp14:textId="77777777">
        <w:tc>
          <w:tcPr>
            <w:tcW w:w="1123" w:type="dxa"/>
            <w:shd w:val="clear" w:color="auto" w:fill="auto"/>
          </w:tcPr>
          <w:p w:rsidR="0013092F" w:rsidP="00803897" w:rsidRDefault="0013092F" w14:paraId="4FACA3C9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00AD2F99">
              <w:rPr>
                <w:sz w:val="28"/>
                <w:szCs w:val="28"/>
              </w:rPr>
              <w:t>Fri</w:t>
            </w:r>
          </w:p>
          <w:p w:rsidRPr="00AD2F99" w:rsidR="0013092F" w:rsidP="00803897" w:rsidRDefault="0013092F" w14:paraId="4F904CB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Pr="00AD2F99" w:rsidR="0013092F" w:rsidP="00803897" w:rsidRDefault="0013092F" w14:paraId="06971CD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AD2F99" w:rsidR="0013092F" w:rsidP="00803897" w:rsidRDefault="0013092F" w14:paraId="2A1F701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CE64ED" w:rsidR="0013092F" w:rsidP="00803897" w:rsidRDefault="0013092F" w14:paraId="03EFCA41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shd w:val="clear" w:color="auto" w:fill="auto"/>
          </w:tcPr>
          <w:p w:rsidRPr="00CE64ED" w:rsidR="0013092F" w:rsidP="00803897" w:rsidRDefault="0013092F" w14:paraId="5F96A722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1" w:type="dxa"/>
          </w:tcPr>
          <w:p w:rsidRPr="00CE64ED" w:rsidR="0013092F" w:rsidP="00803897" w:rsidRDefault="0013092F" w14:paraId="5B95CD12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</w:tcPr>
          <w:p w:rsidRPr="00CE64ED" w:rsidR="0013092F" w:rsidP="00803897" w:rsidRDefault="0013092F" w14:paraId="5220BBB2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</w:tcPr>
          <w:p w:rsidRPr="00CE64ED" w:rsidR="0013092F" w:rsidP="00803897" w:rsidRDefault="0013092F" w14:paraId="13CB595B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707" w:type="dxa"/>
          </w:tcPr>
          <w:p w:rsidRPr="00CE64ED" w:rsidR="0013092F" w:rsidP="00803897" w:rsidRDefault="0013092F" w14:paraId="6D9C8D39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xmlns:wp14="http://schemas.microsoft.com/office/word/2010/wordml" w:rsidRPr="00BF381F" w:rsidR="0013092F" w:rsidTr="0013092F" w14:paraId="5390FCF4" wp14:textId="77777777">
        <w:tc>
          <w:tcPr>
            <w:tcW w:w="1123" w:type="dxa"/>
            <w:shd w:val="clear" w:color="auto" w:fill="BFBFBF"/>
          </w:tcPr>
          <w:p w:rsidR="0013092F" w:rsidP="00803897" w:rsidRDefault="0013092F" w14:paraId="4944A1BE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</w:t>
            </w:r>
          </w:p>
          <w:p w:rsidRPr="00BF381F" w:rsidR="0013092F" w:rsidP="00803897" w:rsidRDefault="0013092F" w14:paraId="675E05EE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BFBFBF"/>
          </w:tcPr>
          <w:p w:rsidRPr="007C12CD" w:rsidR="0013092F" w:rsidP="00803897" w:rsidRDefault="0013092F" w14:paraId="775D2DB8" wp14:textId="77777777">
            <w:pPr>
              <w:spacing w:after="0" w:line="240" w:lineRule="auto"/>
              <w:rPr>
                <w:b/>
                <w:szCs w:val="28"/>
              </w:rPr>
            </w:pPr>
            <w:r w:rsidRPr="007C12CD">
              <w:rPr>
                <w:b/>
                <w:szCs w:val="28"/>
              </w:rPr>
              <w:t>10.00- 11.00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24615505" wp14:textId="77777777">
            <w:pPr>
              <w:spacing w:after="0" w:line="240" w:lineRule="auto"/>
              <w:rPr>
                <w:b/>
                <w:szCs w:val="28"/>
              </w:rPr>
            </w:pPr>
            <w:r w:rsidRPr="007C12CD">
              <w:rPr>
                <w:b/>
                <w:szCs w:val="28"/>
              </w:rPr>
              <w:t>11.00-12.00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42FDBDBE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12.00-1.00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763EA3A7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1.00-2.00</w:t>
            </w:r>
          </w:p>
        </w:tc>
        <w:tc>
          <w:tcPr>
            <w:tcW w:w="1541" w:type="dxa"/>
            <w:shd w:val="clear" w:color="auto" w:fill="BFBFBF"/>
          </w:tcPr>
          <w:p w:rsidRPr="007C12CD" w:rsidR="0013092F" w:rsidP="00803897" w:rsidRDefault="0013092F" w14:paraId="60F9F6AB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2.00-3.00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78E62B2F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3.00-4.00</w:t>
            </w:r>
          </w:p>
        </w:tc>
        <w:tc>
          <w:tcPr>
            <w:tcW w:w="1542" w:type="dxa"/>
            <w:shd w:val="clear" w:color="auto" w:fill="BFBFBF"/>
          </w:tcPr>
          <w:p w:rsidRPr="007C12CD" w:rsidR="0013092F" w:rsidP="00803897" w:rsidRDefault="0013092F" w14:paraId="70452C18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4.00-5.00</w:t>
            </w:r>
          </w:p>
        </w:tc>
        <w:tc>
          <w:tcPr>
            <w:tcW w:w="3707" w:type="dxa"/>
            <w:shd w:val="clear" w:color="auto" w:fill="BFBFBF"/>
          </w:tcPr>
          <w:p w:rsidRPr="007C12CD" w:rsidR="0013092F" w:rsidP="00803897" w:rsidRDefault="0013092F" w14:paraId="3E5ECD60" wp14:textId="77777777">
            <w:pPr>
              <w:spacing w:after="0" w:line="240" w:lineRule="auto"/>
              <w:rPr>
                <w:b/>
                <w:szCs w:val="28"/>
                <w:highlight w:val="lightGray"/>
              </w:rPr>
            </w:pPr>
            <w:r w:rsidRPr="007C12CD">
              <w:rPr>
                <w:b/>
                <w:szCs w:val="28"/>
                <w:highlight w:val="lightGray"/>
              </w:rPr>
              <w:t>5.00-6.00</w:t>
            </w:r>
          </w:p>
        </w:tc>
      </w:tr>
      <w:tr xmlns:wp14="http://schemas.microsoft.com/office/word/2010/wordml" w:rsidRPr="00AD2F99" w:rsidR="0013092F" w:rsidTr="0013092F" w14:paraId="38FC4069" wp14:textId="77777777">
        <w:tc>
          <w:tcPr>
            <w:tcW w:w="1123" w:type="dxa"/>
            <w:shd w:val="clear" w:color="auto" w:fill="auto"/>
          </w:tcPr>
          <w:p w:rsidR="0013092F" w:rsidP="00803897" w:rsidRDefault="0013092F" w14:paraId="23DA0F58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  <w:p w:rsidRPr="00AD2F99" w:rsidR="0013092F" w:rsidP="00803897" w:rsidRDefault="0013092F" w14:paraId="2FC17F8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Pr="00BF381F" w:rsidR="0013092F" w:rsidP="00803897" w:rsidRDefault="0013092F" w14:paraId="0A4F722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3092F" w:rsidP="00803897" w:rsidRDefault="0013092F" w14:paraId="5AE48A4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BF381F" w:rsidR="0013092F" w:rsidP="00803897" w:rsidRDefault="0013092F" w14:paraId="50F40DE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CE64ED" w:rsidR="0013092F" w:rsidP="00803897" w:rsidRDefault="0013092F" w14:paraId="77A52294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1" w:type="dxa"/>
          </w:tcPr>
          <w:p w:rsidRPr="00CE64ED" w:rsidR="0013092F" w:rsidP="00803897" w:rsidRDefault="0013092F" w14:paraId="007DCDA8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</w:tcPr>
          <w:p w:rsidRPr="00CE64ED" w:rsidR="0013092F" w:rsidP="00803897" w:rsidRDefault="0013092F" w14:paraId="450EA2D7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</w:tcPr>
          <w:p w:rsidRPr="00CE64ED" w:rsidR="0013092F" w:rsidP="00803897" w:rsidRDefault="0013092F" w14:paraId="3DD355C9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707" w:type="dxa"/>
          </w:tcPr>
          <w:p w:rsidRPr="00CE64ED" w:rsidR="0013092F" w:rsidP="00803897" w:rsidRDefault="0013092F" w14:paraId="1A81F0B1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  <w:tr xmlns:wp14="http://schemas.microsoft.com/office/word/2010/wordml" w:rsidRPr="00AD2F99" w:rsidR="0013092F" w:rsidTr="0013092F" w14:paraId="73AD9636" wp14:textId="77777777">
        <w:tc>
          <w:tcPr>
            <w:tcW w:w="1123" w:type="dxa"/>
            <w:shd w:val="clear" w:color="auto" w:fill="auto"/>
          </w:tcPr>
          <w:p w:rsidR="0013092F" w:rsidP="00803897" w:rsidRDefault="0013092F" w14:paraId="7A2F118D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</w:p>
          <w:p w:rsidRPr="00AD2F99" w:rsidR="0013092F" w:rsidP="00803897" w:rsidRDefault="0013092F" w14:paraId="717AAFB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Pr="00BF381F" w:rsidR="0013092F" w:rsidP="00803897" w:rsidRDefault="0013092F" w14:paraId="56EE48E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3092F" w:rsidP="00803897" w:rsidRDefault="0013092F" w14:paraId="2908EB2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Pr="00CE64ED" w:rsidR="0013092F" w:rsidP="00803897" w:rsidRDefault="0013092F" w14:paraId="121FD38A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  <w:shd w:val="clear" w:color="auto" w:fill="auto"/>
          </w:tcPr>
          <w:p w:rsidRPr="00CE64ED" w:rsidR="0013092F" w:rsidP="00803897" w:rsidRDefault="0013092F" w14:paraId="1FE2DD96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1" w:type="dxa"/>
          </w:tcPr>
          <w:p w:rsidRPr="00CE64ED" w:rsidR="0013092F" w:rsidP="00803897" w:rsidRDefault="0013092F" w14:paraId="27357532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</w:tcPr>
          <w:p w:rsidRPr="00CE64ED" w:rsidR="0013092F" w:rsidP="00803897" w:rsidRDefault="0013092F" w14:paraId="07F023C8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42" w:type="dxa"/>
          </w:tcPr>
          <w:p w:rsidRPr="00CE64ED" w:rsidR="0013092F" w:rsidP="00803897" w:rsidRDefault="0013092F" w14:paraId="4BDB5498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707" w:type="dxa"/>
          </w:tcPr>
          <w:p w:rsidRPr="00CE64ED" w:rsidR="0013092F" w:rsidP="00803897" w:rsidRDefault="0013092F" w14:paraId="2916C19D" wp14:textId="77777777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</w:p>
        </w:tc>
      </w:tr>
    </w:tbl>
    <w:p xmlns:wp14="http://schemas.microsoft.com/office/word/2010/wordml" w:rsidR="00874EE9" w:rsidP="00874EE9" w:rsidRDefault="00874EE9" w14:paraId="74869460" wp14:textId="77777777"/>
    <w:p xmlns:wp14="http://schemas.microsoft.com/office/word/2010/wordml" w:rsidR="00B21D85" w:rsidRDefault="00632727" w14:paraId="187F57B8" wp14:textId="77777777"/>
    <w:sectPr w:rsidR="00B21D85" w:rsidSect="007C12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7CA"/>
    <w:multiLevelType w:val="hybridMultilevel"/>
    <w:tmpl w:val="4E78DE48"/>
    <w:lvl w:ilvl="0" w:tplc="861C8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B2D4E"/>
    <w:multiLevelType w:val="hybridMultilevel"/>
    <w:tmpl w:val="4E78DE48"/>
    <w:lvl w:ilvl="0" w:tplc="861C8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9"/>
    <w:rsid w:val="00096872"/>
    <w:rsid w:val="0013092F"/>
    <w:rsid w:val="002D3B0D"/>
    <w:rsid w:val="00874EE9"/>
    <w:rsid w:val="00A55214"/>
    <w:rsid w:val="00B33207"/>
    <w:rsid w:val="245EE238"/>
    <w:rsid w:val="7A8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E3DF"/>
  <w15:chartTrackingRefBased/>
  <w15:docId w15:val="{D3F659F2-B8AA-4E17-B51A-D868EE61AA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4EE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Katy Episcopo</dc:creator>
  <keywords/>
  <dc:description/>
  <lastModifiedBy>James English</lastModifiedBy>
  <revision>5</revision>
  <dcterms:created xsi:type="dcterms:W3CDTF">2018-10-12T08:17:00.0000000Z</dcterms:created>
  <dcterms:modified xsi:type="dcterms:W3CDTF">2021-05-27T16:27:46.9770394Z</dcterms:modified>
</coreProperties>
</file>